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В Администрацию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A4519">
        <w:rPr>
          <w:rFonts w:ascii="Times New Roman" w:hAnsi="Times New Roman" w:cs="Times New Roman"/>
          <w:sz w:val="28"/>
          <w:szCs w:val="28"/>
        </w:rPr>
        <w:t>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A45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A451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(фамилия, имя, отчество гражданина)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"__" _________________ года рождения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A4519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(документ, удостоверяющий личность)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серия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A4519">
        <w:rPr>
          <w:rFonts w:ascii="Times New Roman" w:hAnsi="Times New Roman" w:cs="Times New Roman"/>
          <w:sz w:val="28"/>
          <w:szCs w:val="28"/>
        </w:rPr>
        <w:t xml:space="preserve"> ____________ выдан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"___" __________________________ года,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адрес постоянного места жительства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адрес преимущественного пребывания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112AC9" w:rsidRPr="00EA4519" w:rsidRDefault="00112AC9" w:rsidP="00112AC9">
      <w:pPr>
        <w:pStyle w:val="ConsPlusNonformat"/>
        <w:ind w:left="396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A4519">
        <w:rPr>
          <w:rFonts w:ascii="Times New Roman" w:hAnsi="Times New Roman" w:cs="Times New Roman"/>
          <w:i/>
          <w:iCs/>
          <w:sz w:val="16"/>
          <w:szCs w:val="16"/>
        </w:rPr>
        <w:t>наименование и местонахождение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A4519">
        <w:rPr>
          <w:rFonts w:ascii="Times New Roman" w:hAnsi="Times New Roman" w:cs="Times New Roman"/>
          <w:i/>
          <w:iCs/>
          <w:sz w:val="16"/>
          <w:szCs w:val="16"/>
        </w:rPr>
        <w:t>юридического лица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A4519">
        <w:rPr>
          <w:rFonts w:ascii="Times New Roman" w:hAnsi="Times New Roman" w:cs="Times New Roman"/>
          <w:i/>
          <w:iCs/>
          <w:sz w:val="16"/>
          <w:szCs w:val="16"/>
        </w:rPr>
        <w:t>ОГРН, ИНН, почтовый адрес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EA451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12AC9" w:rsidRPr="003234DA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4519">
        <w:rPr>
          <w:rFonts w:ascii="Times New Roman" w:hAnsi="Times New Roman" w:cs="Times New Roman"/>
          <w:sz w:val="28"/>
          <w:szCs w:val="28"/>
        </w:rPr>
        <w:t>_______________</w:t>
      </w: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16"/>
          <w:szCs w:val="16"/>
        </w:rPr>
      </w:pPr>
    </w:p>
    <w:p w:rsidR="00112AC9" w:rsidRPr="00EA4519" w:rsidRDefault="00112AC9" w:rsidP="00112AC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Телефон ______________________________</w:t>
      </w:r>
    </w:p>
    <w:p w:rsidR="00112AC9" w:rsidRPr="00EA4519" w:rsidRDefault="00112AC9" w:rsidP="00112AC9">
      <w:pPr>
        <w:pStyle w:val="ConsPlusNonforma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F2419" w:rsidRDefault="00112AC9" w:rsidP="00112A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582"/>
      <w:bookmarkStart w:id="1" w:name="P702"/>
      <w:bookmarkEnd w:id="0"/>
      <w:bookmarkEnd w:id="1"/>
      <w:r w:rsidRPr="00EF2419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112AC9" w:rsidRPr="00EF2419" w:rsidRDefault="00112AC9" w:rsidP="00112A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19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использование земель или земельного</w:t>
      </w:r>
    </w:p>
    <w:p w:rsidR="00112AC9" w:rsidRPr="00EF2419" w:rsidRDefault="00112AC9" w:rsidP="00112A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19">
        <w:rPr>
          <w:rFonts w:ascii="Times New Roman" w:hAnsi="Times New Roman" w:cs="Times New Roman"/>
          <w:b/>
          <w:bCs/>
          <w:sz w:val="28"/>
          <w:szCs w:val="28"/>
        </w:rPr>
        <w:t>участка, без предоставления земельного участка</w:t>
      </w:r>
    </w:p>
    <w:p w:rsidR="00112AC9" w:rsidRPr="00EF2419" w:rsidRDefault="00112AC9" w:rsidP="00112AC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2419">
        <w:rPr>
          <w:rFonts w:ascii="Times New Roman" w:hAnsi="Times New Roman" w:cs="Times New Roman"/>
          <w:b/>
          <w:bCs/>
          <w:sz w:val="28"/>
          <w:szCs w:val="28"/>
        </w:rPr>
        <w:t>и установления сервитутов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земельного участка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кадастровым номером _________________ (номер указывается в случае наличия).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________________. Срок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земельного участка: ____ месяцев.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Приложение: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    1. Документ, удостоверяющий личность.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    2. Схема границ.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    Результат муниципальной услуги выдать следующим способом: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  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обработку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 заявлении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прилагаемых к нему документах, согласен.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 xml:space="preserve">    Подпись ____________                       Дата ________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Отметка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комплекте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(проставляется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 xml:space="preserve">или более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EA4519">
        <w:rPr>
          <w:rFonts w:ascii="Times New Roman" w:hAnsi="Times New Roman" w:cs="Times New Roman"/>
          <w:sz w:val="28"/>
          <w:szCs w:val="28"/>
        </w:rPr>
        <w:t>не находящихся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 xml:space="preserve">предоставляющих государственные или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EA4519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услуги):</w:t>
      </w:r>
    </w:p>
    <w:p w:rsidR="00112AC9" w:rsidRPr="00EA4519" w:rsidRDefault="00112AC9" w:rsidP="00112A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представлении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неполного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требующихся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и представляемых заявителем, так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сведения по ним</w:t>
      </w:r>
      <w:r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Pr="00EA45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органов, предоставляющих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государственные или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услуги,</w:t>
      </w:r>
      <w:r w:rsidRPr="00EA4519">
        <w:rPr>
          <w:rFonts w:ascii="Times New Roman" w:hAnsi="Times New Roman" w:cs="Times New Roman"/>
          <w:sz w:val="28"/>
          <w:szCs w:val="28"/>
        </w:rPr>
        <w:t xml:space="preserve"> либо подведомственных органам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власти </w:t>
      </w:r>
      <w:r w:rsidRPr="00EA4519">
        <w:rPr>
          <w:rFonts w:ascii="Times New Roman" w:hAnsi="Times New Roman" w:cs="Times New Roman"/>
          <w:sz w:val="28"/>
          <w:szCs w:val="28"/>
        </w:rPr>
        <w:t>или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519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предупрежден.</w:t>
      </w: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_______________________ ___________________________________________</w:t>
      </w:r>
    </w:p>
    <w:p w:rsidR="00112AC9" w:rsidRPr="0041357E" w:rsidRDefault="00112AC9" w:rsidP="00112AC9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41357E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</w:t>
      </w:r>
      <w:r w:rsidRPr="0041357E">
        <w:rPr>
          <w:rFonts w:ascii="Times New Roman" w:hAnsi="Times New Roman" w:cs="Times New Roman"/>
          <w:i/>
          <w:iCs/>
          <w:sz w:val="16"/>
          <w:szCs w:val="16"/>
        </w:rPr>
        <w:t xml:space="preserve">   (подпись </w:t>
      </w:r>
      <w:proofErr w:type="gramStart"/>
      <w:r w:rsidRPr="0041357E">
        <w:rPr>
          <w:rFonts w:ascii="Times New Roman" w:hAnsi="Times New Roman" w:cs="Times New Roman"/>
          <w:i/>
          <w:iCs/>
          <w:sz w:val="16"/>
          <w:szCs w:val="16"/>
        </w:rPr>
        <w:t xml:space="preserve">заявителя)   </w:t>
      </w:r>
      <w:proofErr w:type="gramEnd"/>
      <w:r w:rsidRPr="0041357E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</w:t>
      </w:r>
      <w:r w:rsidRPr="0041357E">
        <w:rPr>
          <w:rFonts w:ascii="Times New Roman" w:hAnsi="Times New Roman" w:cs="Times New Roman"/>
          <w:i/>
          <w:iCs/>
          <w:sz w:val="16"/>
          <w:szCs w:val="16"/>
        </w:rPr>
        <w:t xml:space="preserve">         (Ф.И.О. заявителя полностью)</w:t>
      </w:r>
    </w:p>
    <w:p w:rsidR="00112AC9" w:rsidRPr="00EA4519" w:rsidRDefault="00112AC9" w:rsidP="00112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Pr="00EA4519" w:rsidRDefault="00112AC9" w:rsidP="00112AC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4519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105"/>
      </w:tblGrid>
      <w:tr w:rsidR="00112AC9" w:rsidRPr="004D29A8" w:rsidTr="00E30395">
        <w:tc>
          <w:tcPr>
            <w:tcW w:w="534" w:type="dxa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519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112AC9" w:rsidRPr="004D29A8" w:rsidTr="00E30395">
        <w:tc>
          <w:tcPr>
            <w:tcW w:w="534" w:type="dxa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519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112AC9" w:rsidRPr="004D29A8" w:rsidTr="00E30395">
        <w:tc>
          <w:tcPr>
            <w:tcW w:w="534" w:type="dxa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519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112AC9" w:rsidRPr="004D29A8" w:rsidTr="00E30395">
        <w:tc>
          <w:tcPr>
            <w:tcW w:w="534" w:type="dxa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105" w:type="dxa"/>
            <w:tcBorders>
              <w:top w:val="nil"/>
              <w:bottom w:val="nil"/>
              <w:right w:val="nil"/>
            </w:tcBorders>
            <w:vAlign w:val="center"/>
          </w:tcPr>
          <w:p w:rsidR="00112AC9" w:rsidRPr="00EA4519" w:rsidRDefault="00112AC9" w:rsidP="00E303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4519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112AC9" w:rsidRDefault="00112AC9" w:rsidP="00112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2AC9" w:rsidRDefault="00112AC9" w:rsidP="00112A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6DD" w:rsidRDefault="006376DD">
      <w:bookmarkStart w:id="2" w:name="_GoBack"/>
      <w:bookmarkEnd w:id="2"/>
    </w:p>
    <w:sectPr w:rsidR="0063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C9"/>
    <w:rsid w:val="00112AC9"/>
    <w:rsid w:val="006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85DC0-29FF-455D-A17F-B44565E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2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12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2019-09-05T11:57:00Z</dcterms:created>
  <dcterms:modified xsi:type="dcterms:W3CDTF">2019-09-05T12:01:00Z</dcterms:modified>
</cp:coreProperties>
</file>